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2B2B67">
        <w:rPr>
          <w:rFonts w:ascii="Courier New" w:hAnsi="Courier New" w:cs="Courier New"/>
        </w:rPr>
        <w:t>June 13, 2022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DD6187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12</w:t>
      </w:r>
      <w:r w:rsidR="008679A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>00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DD6187">
        <w:rPr>
          <w:rFonts w:ascii="Courier New" w:hAnsi="Courier New" w:cs="Courier New"/>
        </w:rPr>
        <w:t>Accepted</w:t>
      </w:r>
      <w:r w:rsidR="00E84492">
        <w:rPr>
          <w:rFonts w:ascii="Courier New" w:hAnsi="Courier New" w:cs="Courier New"/>
        </w:rPr>
        <w:t>.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DD6187">
        <w:rPr>
          <w:rFonts w:ascii="Courier New" w:hAnsi="Courier New" w:cs="Courier New"/>
        </w:rPr>
        <w:t xml:space="preserve">The account continues to be solid.  Mike withdrew $300 and reimbursed Marc for payment to </w:t>
      </w:r>
      <w:proofErr w:type="spellStart"/>
      <w:r w:rsidR="00DD6187">
        <w:rPr>
          <w:rFonts w:ascii="Courier New" w:hAnsi="Courier New" w:cs="Courier New"/>
        </w:rPr>
        <w:t>Yaesu</w:t>
      </w:r>
      <w:proofErr w:type="spellEnd"/>
      <w:r w:rsidR="00DD6187">
        <w:rPr>
          <w:rFonts w:ascii="Courier New" w:hAnsi="Courier New" w:cs="Courier New"/>
        </w:rPr>
        <w:t xml:space="preserve"> for repairs to the repeater.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proofErr w:type="spellStart"/>
      <w:r w:rsidR="00DD6187">
        <w:rPr>
          <w:rFonts w:ascii="Courier New" w:hAnsi="Courier New" w:cs="Courier New"/>
        </w:rPr>
        <w:t>Yaesu</w:t>
      </w:r>
      <w:proofErr w:type="spellEnd"/>
      <w:r w:rsidR="00DD6187">
        <w:rPr>
          <w:rFonts w:ascii="Courier New" w:hAnsi="Courier New" w:cs="Courier New"/>
        </w:rPr>
        <w:t xml:space="preserve"> has finished repair of our repeater and </w:t>
      </w:r>
      <w:r w:rsidR="00AE63F8">
        <w:rPr>
          <w:rFonts w:ascii="Courier New" w:hAnsi="Courier New" w:cs="Courier New"/>
        </w:rPr>
        <w:t>as of this meeting, it is in transit to VOA.  Marc hopes to install it soon and test it on air.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F3FCE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</w:p>
    <w:p w:rsidR="00FF3FCE" w:rsidRDefault="00FF3FC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F3FCE" w:rsidRDefault="00AE63F8" w:rsidP="00FF3FCE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wants to get authorization from facilities to go out on the roof soon.  He, Mike and Gary will coordinate to create a to-do list and go out to do maintenance.  Main concern: deal with the cables going through the window.  </w:t>
      </w:r>
    </w:p>
    <w:p w:rsidR="00FF3FCE" w:rsidRDefault="00FF3FCE" w:rsidP="00FF3FCE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FF3FCE" w:rsidRDefault="00AE63F8" w:rsidP="00FF3FCE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noted, appreciatively, </w:t>
      </w:r>
      <w:r w:rsidR="00FF3FCE">
        <w:rPr>
          <w:rFonts w:ascii="Courier New" w:hAnsi="Courier New" w:cs="Courier New"/>
        </w:rPr>
        <w:t>that according to the</w:t>
      </w:r>
      <w:r>
        <w:rPr>
          <w:rFonts w:ascii="Courier New" w:hAnsi="Courier New" w:cs="Courier New"/>
        </w:rPr>
        <w:t xml:space="preserve"> logs, the station </w:t>
      </w:r>
      <w:r w:rsidR="004755E8">
        <w:rPr>
          <w:rFonts w:ascii="Courier New" w:hAnsi="Courier New" w:cs="Courier New"/>
        </w:rPr>
        <w:t xml:space="preserve">is </w:t>
      </w:r>
      <w:r w:rsidR="00E84492">
        <w:rPr>
          <w:rFonts w:ascii="Courier New" w:hAnsi="Courier New" w:cs="Courier New"/>
        </w:rPr>
        <w:t>getting some good use</w:t>
      </w:r>
      <w:r>
        <w:rPr>
          <w:rFonts w:ascii="Courier New" w:hAnsi="Courier New" w:cs="Courier New"/>
        </w:rPr>
        <w:t xml:space="preserve">.  Gary and Marc noted good response from contacts going east, but not going west.  There was speculation that the antenna </w:t>
      </w:r>
      <w:r w:rsidR="00CD59E5">
        <w:rPr>
          <w:rFonts w:ascii="Courier New" w:hAnsi="Courier New" w:cs="Courier New"/>
        </w:rPr>
        <w:t>wasn't rotating properly</w:t>
      </w:r>
      <w:r w:rsidR="00E84492">
        <w:rPr>
          <w:rFonts w:ascii="Courier New" w:hAnsi="Courier New" w:cs="Courier New"/>
        </w:rPr>
        <w:t>,</w:t>
      </w:r>
      <w:r w:rsidR="00FF3FCE">
        <w:rPr>
          <w:rFonts w:ascii="Courier New" w:hAnsi="Courier New" w:cs="Courier New"/>
        </w:rPr>
        <w:t xml:space="preserve"> </w:t>
      </w:r>
      <w:r w:rsidR="00E84492">
        <w:rPr>
          <w:rFonts w:ascii="Courier New" w:hAnsi="Courier New" w:cs="Courier New"/>
        </w:rPr>
        <w:t>so</w:t>
      </w:r>
      <w:r w:rsidR="00FF3FCE">
        <w:rPr>
          <w:rFonts w:ascii="Courier New" w:hAnsi="Courier New" w:cs="Courier New"/>
        </w:rPr>
        <w:t xml:space="preserve"> that will be checked during roof maintenance</w:t>
      </w:r>
      <w:r w:rsidR="00CD59E5">
        <w:rPr>
          <w:rFonts w:ascii="Courier New" w:hAnsi="Courier New" w:cs="Courier New"/>
        </w:rPr>
        <w:t xml:space="preserve">.  </w:t>
      </w:r>
    </w:p>
    <w:p w:rsidR="00FF3FCE" w:rsidRDefault="00FF3FCE" w:rsidP="00FF3FCE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FF3FCE" w:rsidRDefault="00CD59E5" w:rsidP="00FF3FCE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Marc will check with Hugh regarding getting a frequency for our UHF transceiver, hopefully our old </w:t>
      </w:r>
      <w:r w:rsidR="00E84492">
        <w:rPr>
          <w:rFonts w:ascii="Courier New" w:hAnsi="Courier New" w:cs="Courier New"/>
        </w:rPr>
        <w:t>frequency</w:t>
      </w:r>
      <w:r>
        <w:rPr>
          <w:rFonts w:ascii="Courier New" w:hAnsi="Courier New" w:cs="Courier New"/>
        </w:rPr>
        <w:t xml:space="preserve">.  </w:t>
      </w:r>
    </w:p>
    <w:p w:rsidR="00FF3FCE" w:rsidRDefault="00FF3FCE" w:rsidP="00FF3FCE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Default="00CD59E5" w:rsidP="00FF3FCE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Field Day is coming up, but VOA didn't register in time to set up an official station.  It was suggested members piggy-back with other local organizations operating on Field Day.</w:t>
      </w:r>
    </w:p>
    <w:p w:rsidR="00E84492" w:rsidRDefault="00E84492" w:rsidP="004755E8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84492" w:rsidRDefault="00E84492" w:rsidP="00947C61">
      <w:pPr>
        <w:pStyle w:val="NormalWeb"/>
        <w:spacing w:before="0" w:beforeAutospacing="0" w:after="0"/>
        <w:rPr>
          <w:rFonts w:ascii="Courier New" w:hAnsi="Courier New" w:cs="Courier New"/>
          <w:u w:val="single"/>
        </w:rPr>
      </w:pPr>
    </w:p>
    <w:p w:rsidR="00E84492" w:rsidRDefault="00E84492" w:rsidP="00947C61">
      <w:pPr>
        <w:pStyle w:val="NormalWeb"/>
        <w:spacing w:before="0" w:beforeAutospacing="0" w:after="0"/>
        <w:rPr>
          <w:rFonts w:ascii="Courier New" w:hAnsi="Courier New" w:cs="Courier New"/>
          <w:u w:val="single"/>
        </w:rPr>
      </w:pPr>
    </w:p>
    <w:p w:rsidR="00E84492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lastRenderedPageBreak/>
        <w:t>New Business</w:t>
      </w:r>
      <w:r>
        <w:rPr>
          <w:rFonts w:ascii="Courier New" w:hAnsi="Courier New" w:cs="Courier New"/>
        </w:rPr>
        <w:t xml:space="preserve">:  </w:t>
      </w:r>
    </w:p>
    <w:p w:rsidR="00E84492" w:rsidRDefault="00E8449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E84492" w:rsidRDefault="00CD59E5" w:rsidP="00E84492">
      <w:pPr>
        <w:pStyle w:val="NormalWeb"/>
        <w:numPr>
          <w:ilvl w:val="0"/>
          <w:numId w:val="3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 is soliciting ideas for club activity.  One suggestion is to organize a trip</w:t>
      </w:r>
      <w:r w:rsidR="00E8449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for members who are interested</w:t>
      </w:r>
      <w:r w:rsidR="00E8449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to the Dayton </w:t>
      </w:r>
      <w:proofErr w:type="spellStart"/>
      <w:r>
        <w:rPr>
          <w:rFonts w:ascii="Courier New" w:hAnsi="Courier New" w:cs="Courier New"/>
        </w:rPr>
        <w:t>hamfest</w:t>
      </w:r>
      <w:proofErr w:type="spellEnd"/>
      <w:r>
        <w:rPr>
          <w:rFonts w:ascii="Courier New" w:hAnsi="Courier New" w:cs="Courier New"/>
        </w:rPr>
        <w:t xml:space="preserve"> next year.  Some interest was expressed </w:t>
      </w:r>
      <w:r w:rsidR="00E84492">
        <w:rPr>
          <w:rFonts w:ascii="Courier New" w:hAnsi="Courier New" w:cs="Courier New"/>
        </w:rPr>
        <w:t>and there is</w:t>
      </w:r>
      <w:r>
        <w:rPr>
          <w:rFonts w:ascii="Courier New" w:hAnsi="Courier New" w:cs="Courier New"/>
        </w:rPr>
        <w:t xml:space="preserve"> plenty of time to plan.  </w:t>
      </w:r>
    </w:p>
    <w:p w:rsidR="00E84492" w:rsidRDefault="00E8449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CD59E5" w:rsidP="00E84492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 proposed and accepted</w:t>
      </w:r>
      <w:r w:rsidR="00E84492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to skip a July meeting</w:t>
      </w:r>
      <w:r w:rsidR="00E84492">
        <w:rPr>
          <w:rFonts w:ascii="Courier New" w:hAnsi="Courier New" w:cs="Courier New"/>
        </w:rPr>
        <w:t xml:space="preserve"> this year</w:t>
      </w:r>
      <w:r>
        <w:rPr>
          <w:rFonts w:ascii="Courier New" w:hAnsi="Courier New" w:cs="Courier New"/>
        </w:rPr>
        <w:t>, and have our next meeting in August.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CD59E5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CD59E5">
        <w:rPr>
          <w:rFonts w:ascii="Courier New" w:hAnsi="Courier New" w:cs="Courier New"/>
        </w:rPr>
        <w:t>August</w:t>
      </w:r>
      <w:r w:rsidR="002601F4">
        <w:rPr>
          <w:rFonts w:ascii="Courier New" w:hAnsi="Courier New" w:cs="Courier New"/>
        </w:rPr>
        <w:t xml:space="preserve"> 1, 2022</w:t>
      </w:r>
      <w:r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672"/>
    <w:multiLevelType w:val="hybridMultilevel"/>
    <w:tmpl w:val="1F9C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D5520"/>
    <w:multiLevelType w:val="hybridMultilevel"/>
    <w:tmpl w:val="E4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E0C74"/>
    <w:multiLevelType w:val="hybridMultilevel"/>
    <w:tmpl w:val="0462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216CF2"/>
    <w:rsid w:val="00233B5F"/>
    <w:rsid w:val="002601F4"/>
    <w:rsid w:val="00281E19"/>
    <w:rsid w:val="002B2B67"/>
    <w:rsid w:val="002C19CA"/>
    <w:rsid w:val="002E0676"/>
    <w:rsid w:val="00310692"/>
    <w:rsid w:val="00351C62"/>
    <w:rsid w:val="003E2000"/>
    <w:rsid w:val="00461017"/>
    <w:rsid w:val="004755E8"/>
    <w:rsid w:val="00492A29"/>
    <w:rsid w:val="00496A3C"/>
    <w:rsid w:val="004A2821"/>
    <w:rsid w:val="00592BB0"/>
    <w:rsid w:val="005D290A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968E7"/>
    <w:rsid w:val="007B00BA"/>
    <w:rsid w:val="008679A8"/>
    <w:rsid w:val="00881BF8"/>
    <w:rsid w:val="008A5369"/>
    <w:rsid w:val="008B7801"/>
    <w:rsid w:val="008C6B7C"/>
    <w:rsid w:val="00947C61"/>
    <w:rsid w:val="009578F2"/>
    <w:rsid w:val="009C535C"/>
    <w:rsid w:val="00A21942"/>
    <w:rsid w:val="00A7379E"/>
    <w:rsid w:val="00AA0B7D"/>
    <w:rsid w:val="00AE63F8"/>
    <w:rsid w:val="00B57D82"/>
    <w:rsid w:val="00BA7799"/>
    <w:rsid w:val="00BB12D3"/>
    <w:rsid w:val="00C34236"/>
    <w:rsid w:val="00C56B85"/>
    <w:rsid w:val="00C94697"/>
    <w:rsid w:val="00CA691A"/>
    <w:rsid w:val="00CD59E5"/>
    <w:rsid w:val="00CF7CF4"/>
    <w:rsid w:val="00D82E01"/>
    <w:rsid w:val="00DA55B4"/>
    <w:rsid w:val="00DB095D"/>
    <w:rsid w:val="00DD6187"/>
    <w:rsid w:val="00DF2E29"/>
    <w:rsid w:val="00E32CB3"/>
    <w:rsid w:val="00E84492"/>
    <w:rsid w:val="00E85963"/>
    <w:rsid w:val="00EB733A"/>
    <w:rsid w:val="00EE4B20"/>
    <w:rsid w:val="00F14D3A"/>
    <w:rsid w:val="00F62F55"/>
    <w:rsid w:val="00F856B4"/>
    <w:rsid w:val="00F8658E"/>
    <w:rsid w:val="00FF3FC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6</cp:revision>
  <dcterms:created xsi:type="dcterms:W3CDTF">2022-06-14T17:33:00Z</dcterms:created>
  <dcterms:modified xsi:type="dcterms:W3CDTF">2022-07-28T22:17:00Z</dcterms:modified>
</cp:coreProperties>
</file>